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4B3A0D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082AEE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870D864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107D0D38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4E3C4F66"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14:paraId="4BA4F7D9" w14:textId="67A479D7" w:rsidR="005A6F1E" w:rsidRPr="00D46540" w:rsidRDefault="00A163C3" w:rsidP="0028657B">
      <w:pPr>
        <w:pStyle w:val="NoSpacing"/>
        <w:ind w:left="72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20434C">
        <w:rPr>
          <w:rFonts w:ascii="Times New Roman" w:hAnsi="Times New Roman"/>
          <w:sz w:val="24"/>
          <w:szCs w:val="24"/>
        </w:rPr>
        <w:t>February 27</w:t>
      </w:r>
      <w:bookmarkStart w:id="0" w:name="_GoBack"/>
      <w:bookmarkEnd w:id="0"/>
      <w:r w:rsidR="00927781">
        <w:rPr>
          <w:rFonts w:ascii="Times New Roman" w:hAnsi="Times New Roman"/>
          <w:sz w:val="24"/>
          <w:szCs w:val="24"/>
        </w:rPr>
        <w:t>, 2018;</w:t>
      </w:r>
      <w:r w:rsidR="000C7A91">
        <w:rPr>
          <w:rFonts w:ascii="Times New Roman" w:hAnsi="Times New Roman"/>
          <w:sz w:val="24"/>
          <w:szCs w:val="24"/>
        </w:rPr>
        <w:t xml:space="preserve"> </w:t>
      </w:r>
      <w:r w:rsidR="000C7A91" w:rsidRPr="00D46540">
        <w:rPr>
          <w:rFonts w:ascii="Times New Roman" w:hAnsi="Times New Roman"/>
          <w:b/>
          <w:sz w:val="28"/>
          <w:szCs w:val="28"/>
        </w:rPr>
        <w:t>2:30-</w:t>
      </w:r>
      <w:r w:rsidR="000C7A91" w:rsidRPr="00D46540">
        <w:rPr>
          <w:rFonts w:ascii="Times New Roman" w:hAnsi="Times New Roman"/>
          <w:b/>
          <w:color w:val="C00000"/>
          <w:sz w:val="28"/>
          <w:szCs w:val="28"/>
        </w:rPr>
        <w:t>4:0</w:t>
      </w:r>
      <w:r w:rsidRPr="00D46540">
        <w:rPr>
          <w:rFonts w:ascii="Times New Roman" w:hAnsi="Times New Roman"/>
          <w:b/>
          <w:color w:val="C00000"/>
          <w:sz w:val="28"/>
          <w:szCs w:val="28"/>
        </w:rPr>
        <w:t>0</w:t>
      </w:r>
      <w:r w:rsidR="009A1A2F" w:rsidRPr="00D46540">
        <w:rPr>
          <w:rFonts w:ascii="Times New Roman" w:hAnsi="Times New Roman"/>
          <w:b/>
          <w:color w:val="C00000"/>
          <w:sz w:val="28"/>
          <w:szCs w:val="28"/>
        </w:rPr>
        <w:t xml:space="preserve"> pm</w:t>
      </w:r>
    </w:p>
    <w:p w14:paraId="3A6F4BC4" w14:textId="4516E353" w:rsidR="000C7A91" w:rsidRPr="000C7A91" w:rsidRDefault="000C7A91" w:rsidP="0028657B">
      <w:pPr>
        <w:pStyle w:val="NoSpacing"/>
        <w:ind w:left="720"/>
        <w:jc w:val="center"/>
        <w:rPr>
          <w:rFonts w:ascii="Times New Roman" w:hAnsi="Times New Roman"/>
          <w:i/>
          <w:sz w:val="24"/>
          <w:szCs w:val="24"/>
        </w:rPr>
      </w:pPr>
      <w:r w:rsidRPr="000C7A91">
        <w:rPr>
          <w:rFonts w:ascii="Times New Roman" w:hAnsi="Times New Roman"/>
          <w:b/>
          <w:i/>
          <w:color w:val="C00000"/>
          <w:sz w:val="24"/>
          <w:szCs w:val="24"/>
        </w:rPr>
        <w:t xml:space="preserve">Meeting must conclude at 4pm </w:t>
      </w:r>
    </w:p>
    <w:p w14:paraId="311FEE82" w14:textId="77777777" w:rsidR="005A6F1E" w:rsidRDefault="005A6F1E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1C2A9164" w14:textId="1BA10C25" w:rsidR="00EB2B5B" w:rsidRPr="000C7A91" w:rsidRDefault="00A163C3" w:rsidP="000C7A9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</w:t>
      </w:r>
      <w:r w:rsidR="0028657B">
        <w:rPr>
          <w:rFonts w:ascii="Times New Roman" w:hAnsi="Times New Roman"/>
          <w:sz w:val="24"/>
          <w:szCs w:val="24"/>
        </w:rPr>
        <w:t xml:space="preserve">from </w:t>
      </w:r>
      <w:r w:rsidR="000C7A91">
        <w:rPr>
          <w:rFonts w:ascii="Times New Roman" w:hAnsi="Times New Roman"/>
          <w:sz w:val="24"/>
          <w:szCs w:val="24"/>
        </w:rPr>
        <w:t>February 06, 2018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1F65D0F3" w14:textId="77777777" w:rsidR="002748DA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  <w:r w:rsidR="00050F85">
        <w:rPr>
          <w:rFonts w:ascii="Times New Roman" w:hAnsi="Times New Roman"/>
          <w:sz w:val="24"/>
          <w:szCs w:val="24"/>
        </w:rPr>
        <w:t xml:space="preserve"> </w:t>
      </w:r>
    </w:p>
    <w:p w14:paraId="592A46E8" w14:textId="77777777" w:rsidR="00D4305F" w:rsidRDefault="00D4305F" w:rsidP="00D4305F">
      <w:pPr>
        <w:ind w:left="720"/>
      </w:pPr>
    </w:p>
    <w:p w14:paraId="52BAB92A" w14:textId="77777777" w:rsidR="00CC5E11" w:rsidRDefault="00D4305F" w:rsidP="00CC5E11">
      <w:pPr>
        <w:pStyle w:val="ListParagraph"/>
        <w:numPr>
          <w:ilvl w:val="0"/>
          <w:numId w:val="1"/>
        </w:numPr>
      </w:pPr>
      <w:r>
        <w:t>Continuing Business</w:t>
      </w:r>
    </w:p>
    <w:p w14:paraId="006C0FEA" w14:textId="4E9FA97E" w:rsidR="00CC5E11" w:rsidRDefault="00CC5E11" w:rsidP="00D46540"/>
    <w:p w14:paraId="4E5D5DE6" w14:textId="6A47EBFA" w:rsidR="00D46540" w:rsidRPr="00D46540" w:rsidRDefault="00D46540" w:rsidP="00D46540">
      <w:pPr>
        <w:pStyle w:val="ListParagraph"/>
        <w:numPr>
          <w:ilvl w:val="1"/>
          <w:numId w:val="1"/>
        </w:numPr>
      </w:pPr>
      <w:r>
        <w:t xml:space="preserve">SP 17-0X </w:t>
      </w:r>
      <w:r w:rsidRPr="00D46540">
        <w:t>Language and Multicultural Graduation Requirements</w:t>
      </w:r>
      <w:r>
        <w:t xml:space="preserve"> </w:t>
      </w:r>
      <w:r w:rsidRPr="00D46540">
        <w:rPr>
          <w:i/>
        </w:rPr>
        <w:t>(second reading)</w:t>
      </w:r>
    </w:p>
    <w:p w14:paraId="7747ADD0" w14:textId="6E209809" w:rsidR="00D4305F" w:rsidRPr="00D46540" w:rsidRDefault="00D46540" w:rsidP="00D46540">
      <w:pPr>
        <w:pStyle w:val="ListParagraph"/>
        <w:numPr>
          <w:ilvl w:val="1"/>
          <w:numId w:val="1"/>
        </w:numPr>
        <w:rPr>
          <w:i/>
        </w:rPr>
      </w:pPr>
      <w:r>
        <w:t xml:space="preserve">SP 17-0X </w:t>
      </w:r>
      <w:r w:rsidRPr="00D46540">
        <w:t>Multicultural Graduation Requirement</w:t>
      </w:r>
      <w:r>
        <w:t xml:space="preserve"> </w:t>
      </w:r>
      <w:r w:rsidRPr="00D46540">
        <w:rPr>
          <w:i/>
        </w:rPr>
        <w:t>(second reading)</w:t>
      </w:r>
      <w:r w:rsidR="00CC5E11" w:rsidRPr="00837B30">
        <w:tab/>
      </w:r>
      <w:r w:rsidR="00050F85">
        <w:tab/>
      </w:r>
    </w:p>
    <w:p w14:paraId="31A96187" w14:textId="77777777" w:rsidR="003575A5" w:rsidRDefault="003575A5" w:rsidP="003575A5">
      <w:pPr>
        <w:pStyle w:val="ListParagraph"/>
        <w:ind w:left="1800"/>
      </w:pPr>
    </w:p>
    <w:p w14:paraId="55490826" w14:textId="31114797" w:rsidR="00521366" w:rsidRDefault="00D4305F" w:rsidP="0028657B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</w:p>
    <w:p w14:paraId="7DC91B05" w14:textId="5E3623E8" w:rsidR="005A1CAB" w:rsidRPr="00D46540" w:rsidRDefault="005A1CAB" w:rsidP="005A1CAB">
      <w:pPr>
        <w:pStyle w:val="ListParagraph"/>
        <w:numPr>
          <w:ilvl w:val="1"/>
          <w:numId w:val="1"/>
        </w:numPr>
        <w:rPr>
          <w:rFonts w:cs="Times New Roman"/>
        </w:rPr>
      </w:pPr>
      <w:r w:rsidRPr="00837B30">
        <w:t>SP 17-0</w:t>
      </w:r>
      <w:r w:rsidR="00D46540">
        <w:t>X</w:t>
      </w:r>
      <w:r w:rsidRPr="00837B30">
        <w:t>: University Retention, Tenure, and Promotion</w:t>
      </w:r>
    </w:p>
    <w:p w14:paraId="5E0C7304" w14:textId="2AB63895" w:rsidR="00D46540" w:rsidRPr="00837B30" w:rsidRDefault="00D46540" w:rsidP="005A1CAB">
      <w:pPr>
        <w:pStyle w:val="ListParagraph"/>
        <w:numPr>
          <w:ilvl w:val="1"/>
          <w:numId w:val="1"/>
        </w:numPr>
        <w:rPr>
          <w:rFonts w:cs="Times New Roman"/>
        </w:rPr>
      </w:pPr>
      <w:r>
        <w:t>SP 17-0X: Unit Load Policy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5CF7AB81" w14:textId="0618D1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1639B63B" w14:textId="29DF6AF9" w:rsidR="00AA2998" w:rsidRPr="006B1D96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594AC" w14:textId="77777777" w:rsidR="00CE0599" w:rsidRDefault="00CE0599" w:rsidP="00771795">
      <w:r>
        <w:separator/>
      </w:r>
    </w:p>
  </w:endnote>
  <w:endnote w:type="continuationSeparator" w:id="0">
    <w:p w14:paraId="30BEEAB8" w14:textId="77777777" w:rsidR="00CE0599" w:rsidRDefault="00CE059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BBA23" w14:textId="77777777" w:rsidR="00CE0599" w:rsidRDefault="00CE0599" w:rsidP="00771795">
      <w:r>
        <w:separator/>
      </w:r>
    </w:p>
  </w:footnote>
  <w:footnote w:type="continuationSeparator" w:id="0">
    <w:p w14:paraId="1A1E641C" w14:textId="77777777" w:rsidR="00CE0599" w:rsidRDefault="00CE059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521366" w:rsidRDefault="005213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777B6E4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521366" w:rsidRDefault="00521366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6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E6E801C8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12A90"/>
    <w:rsid w:val="000156FF"/>
    <w:rsid w:val="00033480"/>
    <w:rsid w:val="00050F85"/>
    <w:rsid w:val="000724BC"/>
    <w:rsid w:val="000759F0"/>
    <w:rsid w:val="000854FD"/>
    <w:rsid w:val="00093BDA"/>
    <w:rsid w:val="000A3659"/>
    <w:rsid w:val="000A6C3A"/>
    <w:rsid w:val="000C5C13"/>
    <w:rsid w:val="000C7A91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0434C"/>
    <w:rsid w:val="00211F7E"/>
    <w:rsid w:val="00214491"/>
    <w:rsid w:val="00233594"/>
    <w:rsid w:val="0023768D"/>
    <w:rsid w:val="00237B35"/>
    <w:rsid w:val="00240098"/>
    <w:rsid w:val="0026115C"/>
    <w:rsid w:val="002618E1"/>
    <w:rsid w:val="002643DA"/>
    <w:rsid w:val="002748DA"/>
    <w:rsid w:val="00277381"/>
    <w:rsid w:val="00282F4E"/>
    <w:rsid w:val="0028657B"/>
    <w:rsid w:val="002A2CFC"/>
    <w:rsid w:val="002A7296"/>
    <w:rsid w:val="002B29C6"/>
    <w:rsid w:val="002C13F4"/>
    <w:rsid w:val="002C2740"/>
    <w:rsid w:val="002C3FF5"/>
    <w:rsid w:val="002D4A02"/>
    <w:rsid w:val="003166E2"/>
    <w:rsid w:val="00321B4D"/>
    <w:rsid w:val="003264FC"/>
    <w:rsid w:val="00353361"/>
    <w:rsid w:val="003575A5"/>
    <w:rsid w:val="00373157"/>
    <w:rsid w:val="00391D2F"/>
    <w:rsid w:val="003A2CCB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D01FB"/>
    <w:rsid w:val="004D61EE"/>
    <w:rsid w:val="004E3A26"/>
    <w:rsid w:val="004F23F6"/>
    <w:rsid w:val="005051D0"/>
    <w:rsid w:val="00505FAF"/>
    <w:rsid w:val="00510A97"/>
    <w:rsid w:val="0051641D"/>
    <w:rsid w:val="00521366"/>
    <w:rsid w:val="00536857"/>
    <w:rsid w:val="00537C19"/>
    <w:rsid w:val="005548FE"/>
    <w:rsid w:val="00556495"/>
    <w:rsid w:val="00562814"/>
    <w:rsid w:val="005660C9"/>
    <w:rsid w:val="005777FA"/>
    <w:rsid w:val="005A1CAB"/>
    <w:rsid w:val="005A2866"/>
    <w:rsid w:val="005A6F1E"/>
    <w:rsid w:val="005B0B16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6F1A66"/>
    <w:rsid w:val="007208A2"/>
    <w:rsid w:val="00762C2C"/>
    <w:rsid w:val="00771795"/>
    <w:rsid w:val="00781013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17EB0"/>
    <w:rsid w:val="00837B30"/>
    <w:rsid w:val="00841BC0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27781"/>
    <w:rsid w:val="00930A44"/>
    <w:rsid w:val="00931F00"/>
    <w:rsid w:val="009333EA"/>
    <w:rsid w:val="009364B4"/>
    <w:rsid w:val="00936585"/>
    <w:rsid w:val="00955C93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55A4A"/>
    <w:rsid w:val="00A9651B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3B6"/>
    <w:rsid w:val="00B67A4A"/>
    <w:rsid w:val="00B75FB9"/>
    <w:rsid w:val="00B850A2"/>
    <w:rsid w:val="00BA2AED"/>
    <w:rsid w:val="00BB7F9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37A07"/>
    <w:rsid w:val="00C54256"/>
    <w:rsid w:val="00C75B05"/>
    <w:rsid w:val="00C86347"/>
    <w:rsid w:val="00CA61DB"/>
    <w:rsid w:val="00CB0C68"/>
    <w:rsid w:val="00CC5E11"/>
    <w:rsid w:val="00CC619D"/>
    <w:rsid w:val="00CE0599"/>
    <w:rsid w:val="00CE522C"/>
    <w:rsid w:val="00D00194"/>
    <w:rsid w:val="00D070D4"/>
    <w:rsid w:val="00D07637"/>
    <w:rsid w:val="00D3393A"/>
    <w:rsid w:val="00D33DBF"/>
    <w:rsid w:val="00D4305F"/>
    <w:rsid w:val="00D46540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2B2"/>
    <w:rsid w:val="00E03A92"/>
    <w:rsid w:val="00E03B89"/>
    <w:rsid w:val="00E102A2"/>
    <w:rsid w:val="00E23ACC"/>
    <w:rsid w:val="00E340F7"/>
    <w:rsid w:val="00E361FE"/>
    <w:rsid w:val="00E42D4B"/>
    <w:rsid w:val="00E54A12"/>
    <w:rsid w:val="00E67F34"/>
    <w:rsid w:val="00E8150B"/>
    <w:rsid w:val="00EA33D7"/>
    <w:rsid w:val="00EA68C5"/>
    <w:rsid w:val="00EB2B5B"/>
    <w:rsid w:val="00EB7F62"/>
    <w:rsid w:val="00ED0165"/>
    <w:rsid w:val="00ED6593"/>
    <w:rsid w:val="00EE3E9B"/>
    <w:rsid w:val="00EE5A6D"/>
    <w:rsid w:val="00F00BCB"/>
    <w:rsid w:val="00F0371B"/>
    <w:rsid w:val="00F03D96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2018-02-23T04:32:00Z</dcterms:created>
  <dcterms:modified xsi:type="dcterms:W3CDTF">2018-02-23T04:32:00Z</dcterms:modified>
</cp:coreProperties>
</file>